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мест для размещения агитационных печатных материалов кандидатов в период проведения выборов</w:t>
      </w:r>
    </w:p>
    <w:p>
      <w:r>
        <w:t xml:space="preserve">Постановление. Акимат Шалкарского района. от 10.07.2013. № 73473. редакция от 13.07.2026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6 статьи 28 Конституционного Закона Республики Казахстан от 28 сентября 1995 года "О выборах в Республике Казахстан", статьи 31 Закона Республики Казахстан от 23 января 2001 года "О местном государственном управлении и самоуправлении в Республике Казахстан" 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Определить, совместно с Шалкарской районной территориальной избирательной комиссией (по согласованию) перечень мест для размещения агитационных печатных материалов кандидатов в период проведения выборов согласно приложению .</w:t>
      </w:r>
    </w:p>
    <w:p>
      <w:pPr>
        <w:pStyle w:val="Heading2"/>
      </w:pPr>
      <w:r>
        <w:t xml:space="preserve">Пункт 2</w:t>
      </w:r>
    </w:p>
    <w:p>
      <w:r>
        <w:t xml:space="preserve">2. Акимам города Шалкар и сельских округов оснастить определенные места для размещения агитационных печатных материалов стендами, щитами и тумбами.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заместителя акима района Карашолакову Д.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его первого официального опубликования.</w:t>
      </w:r>
    </w:p>
    <w:p>
      <w:r>
        <w:t xml:space="preserve">| Аким района | Данагулов Е. |</w:t>
      </w:r>
    </w:p>
    <w:p>
      <w:r>
        <w:t xml:space="preserve">|---|---|</w:t>
      </w:r>
    </w:p>
    <w:p>
      <w:r>
        <w:t xml:space="preserve">| СОГЛАСОВАНО Председатель районной территориальной избирательной комиссий | Коптилеуов Ж. |</w:t>
      </w:r>
    </w:p>
    <w:p>
      <w:r>
        <w:t xml:space="preserve">|  | Утверждено постановлением акимата Шалкарского района от 10 июля 2013 года № 155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мест для размещения агитационных печатных материалов для кандидатов участвующих в выборах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– в редакции постановления акимата Шалкарского района Актюбинской области от 13.07.2026</w:t>
      </w:r>
    </w:p>
    <w:p>
      <w:r>
        <w:t xml:space="preserve">| № | Наименования населенных пунктов | Места для размещения |</w:t>
      </w:r>
    </w:p>
    <w:p>
      <w:r>
        <w:t xml:space="preserve">|---|---|---|</w:t>
      </w:r>
    </w:p>
    <w:p>
      <w:r>
        <w:t xml:space="preserve">| Кауылжырский сельский округ |  |  |</w:t>
      </w:r>
    </w:p>
    <w:p>
      <w:r>
        <w:t xml:space="preserve">| 1 | Село Кауылжыр | Стенд перед коммунальным государственным учреждением "Общеобразовательная средняя школа ГКС-12" государственного учреждения "Отдел образования Шалкарского района", улица Есет Котибарулы № 2. |</w:t>
      </w:r>
    </w:p>
    <w:p>
      <w:r>
        <w:t xml:space="preserve">| Бозойский сельский округ |  |  |</w:t>
      </w:r>
    </w:p>
    <w:p>
      <w:r>
        <w:t xml:space="preserve">| 2 | Село Бозой | Стенд перед домом культуры "Арай" села Бозой государственного коммунального казенного предприятия "Шалкарский районный дом культуры имени Сары Батакулы", улица Уран Бактыбая № 21. |</w:t>
      </w:r>
    </w:p>
    <w:p>
      <w:r>
        <w:t xml:space="preserve">| 3 | Село Канбакты | Стенд перед коммунальным государственным учреждением "Основная средняя школа Аяккум" государственного учреждения "Отдел образования Шалкарского района", улица Желтоксан № 3. |</w:t>
      </w:r>
    </w:p>
    <w:p>
      <w:r>
        <w:t xml:space="preserve">| Кишикумский сельский округ |  |  |</w:t>
      </w:r>
    </w:p>
    <w:p>
      <w:r>
        <w:t xml:space="preserve">| 4 | Село Шиликты | Стенд перед сельским клубом Шиликти государственного коммунального казенного предприятия "Шалкарский районный дом культуры имени Сары Батакулы", улица Коныртобе № 2. |</w:t>
      </w:r>
    </w:p>
    <w:p>
      <w:r>
        <w:t xml:space="preserve">| 5 | Станция Карашокат | Стенд перед коммунальным государственным учреждением "Карашокатская общеобразовательная средняя школа" государственного учреждения "Отдел образования Шалкарского района", улица Кишикум № 26. |</w:t>
      </w:r>
    </w:p>
    <w:p>
      <w:r>
        <w:t xml:space="preserve">| 6 | Станция Шокысу | Стенд перед коммунальным государственным учреждением "Шокысуская общеобразовательная средняя школа" государственного учреждения "Отдел образования Шалкарского района", улица Темиржолшылар № 5. |</w:t>
      </w:r>
    </w:p>
    <w:p>
      <w:r>
        <w:t xml:space="preserve">| Шетиргизский сельский округ |  |  |</w:t>
      </w:r>
    </w:p>
    <w:p>
      <w:r>
        <w:t xml:space="preserve">| 7 | Село Каратогай | Стенд перед коммунальным государственным учреждением "Каратогайская общеобразовательная средняя школа" государственного учреждения "Отдел образования Шалкарского района", улица Т. Басенова № 8а. |</w:t>
      </w:r>
    </w:p>
    <w:p>
      <w:r>
        <w:t xml:space="preserve">| 8 | Село Тумалыкул | Стенд перед коммунальным государственным учреждением "Основная средняя школа имени М. Орынбасарова" государственного учреждения "Отдел образования Шалкарского района", улица Тауелсиздик № 3а. |</w:t>
      </w:r>
    </w:p>
    <w:p>
      <w:r>
        <w:t xml:space="preserve">| Монкебийский сельский округ |  |  |</w:t>
      </w:r>
    </w:p>
    <w:p>
      <w:r>
        <w:t xml:space="preserve">| 9 | Село Монке би | Стенд перед Монкебийским сельким клубом государственного коммунального казенного предприятия "Шалкарский районный Дом культуры имени Сары Батакулы", улица Монке би № 11А. |</w:t>
      </w:r>
    </w:p>
    <w:p>
      <w:r>
        <w:t xml:space="preserve">| Бершугирский сельский округ |  |  |</w:t>
      </w:r>
    </w:p>
    <w:p>
      <w:r>
        <w:t xml:space="preserve">| 10 | Станция Бершугир | Стенд перед Биршогирским сельким клубом государственного коммунального казенного предприятия "Шалкарский районный Дом культуры имени Сары Батакулы", улица Тихонова № 3. |</w:t>
      </w:r>
    </w:p>
    <w:p>
      <w:r>
        <w:t xml:space="preserve">| 11 | Село Алабас | Стенд перед коммунальным государственным учреждением "Алабасская основная средняя школа" государственного учреждения "Отдел образования Шалкарского района", улица Казахстан № 2. |</w:t>
      </w:r>
    </w:p>
    <w:p>
      <w:r>
        <w:t xml:space="preserve">| 12 | Село Сарысай | Стенд перед коммунальным государственным учреждением "Сарысайская школа-ясли-сад" государственного учреждения "Отдел образования Шалкарского района", улица Желтоксан № 10. |</w:t>
      </w:r>
    </w:p>
    <w:p>
      <w:r>
        <w:t xml:space="preserve">| Жанаконысский сельский округ |  |  |</w:t>
      </w:r>
    </w:p>
    <w:p>
      <w:r>
        <w:t xml:space="preserve">| 13 | Село Аккайтым | Стенд перед коммунальным государственным учреждением "Жанаконысский общеобразовательная средняя школа" государственного учреждения "Отдел образования Шалкарского района", улица Достык № 1. |</w:t>
      </w:r>
    </w:p>
    <w:p>
      <w:r>
        <w:t xml:space="preserve">| 14 | Село Копасор | Стенд перед коммунальным государственным учреждением "Кызылтусская основная средняя школа" государственного учреждения "Отдел образования Шалкарского района", улица Копасор № 25. |</w:t>
      </w:r>
    </w:p>
    <w:p>
      <w:r>
        <w:t xml:space="preserve">| Айшуакский сельский округ |  |  |</w:t>
      </w:r>
    </w:p>
    <w:p>
      <w:r>
        <w:t xml:space="preserve">| 15 | Село Бегимбет | Стенд перед магазином "Томирис", улица Карагул № 12. |</w:t>
      </w:r>
    </w:p>
    <w:p>
      <w:r>
        <w:t xml:space="preserve">| 16 | Село Есет | Стенд перед коммунальным государственным учреждением "Сарыбулакская основная средняя школа" государственного учреждения "Отдел образования Шалкарского района", улица Ордаконган № 30. |</w:t>
      </w:r>
    </w:p>
    <w:p>
      <w:r>
        <w:t xml:space="preserve">| Есет Котибарулы сельский округ |  |  |</w:t>
      </w:r>
    </w:p>
    <w:p>
      <w:r>
        <w:t xml:space="preserve">| 17 | Село Байкадам | Стенд перед коммунальным государственным учреждением "Общеобразовательная Коргантузская средняя школа" государственного учреждения "Отдел образования Шалкарского района", улица Есет Котибарулы № 33. |</w:t>
      </w:r>
    </w:p>
    <w:p>
      <w:r>
        <w:t xml:space="preserve">| Актогайский сельский округ |  |  |</w:t>
      </w:r>
    </w:p>
    <w:p>
      <w:r>
        <w:t xml:space="preserve">| 18 | Станция Котыртас | Стенд перед государственным учреждением "Аппарат акима Актогайского сельского округа Шалкарского района Актюбинской области", улица Мектеп № 2/2. |</w:t>
      </w:r>
    </w:p>
    <w:p>
      <w:r>
        <w:t xml:space="preserve">| Тогызский сельский округ |  |  |</w:t>
      </w:r>
    </w:p>
    <w:p>
      <w:r>
        <w:t xml:space="preserve">| 19 | Станция Тогыз | Стенд перед коммунальным государственным учреждением "Общеобразовательная средняя школа № 7" государственного учреждения "Отдел образования Шалкарского района", улица Толагай № 63. |</w:t>
      </w:r>
    </w:p>
    <w:p>
      <w:r>
        <w:t xml:space="preserve">| 20 | Станция Копмола | Стенд перед коммунальным государственным учреждением "Начальная школа № 36" государственного учреждения "Отдел образования Шалкарского района", улица Темиржолшылар № 4. |</w:t>
      </w:r>
    </w:p>
    <w:p>
      <w:r>
        <w:t xml:space="preserve">| 21 | Станция Жылан | Стенд перед коммунальным государственным учреждением "Начальная школа № 33" государственного учреждения "Отдел образования Шалкарского района", улица Жылан № 21. |</w:t>
      </w:r>
    </w:p>
    <w:p>
      <w:r>
        <w:t xml:space="preserve">| Шалкарский сельский округ |  |  |</w:t>
      </w:r>
    </w:p>
    <w:p>
      <w:r>
        <w:t xml:space="preserve">| 22 | Село Жылтыр | Стенд перед Жылтырским сельким клубом государственного коммунального казенного предприятия "Шалкарский районный Дом культуры имени Сары Батакулы", улица Кайнар № 11. |</w:t>
      </w:r>
    </w:p>
    <w:p>
      <w:r>
        <w:t xml:space="preserve">| Город Шалкар |  |  |</w:t>
      </w:r>
    </w:p>
    <w:p>
      <w:r>
        <w:t xml:space="preserve">| 23 | Город Шалкар | Стенд перед зданием Шалкарского районного узла почтовой связи акционерного общества "Казпочта", улица Аитеке би № 54 |</w:t>
      </w:r>
    </w:p>
    <w:p>
      <w:r>
        <w:t xml:space="preserve">| 24 | Город Шалкар | Стенд перед зданием железнодорожного вокзала Шалкар филиала акционерного общества "Национальная компания "Қазақстан темір жолы", улица Резванова № 5"б". |</w:t>
      </w:r>
    </w:p>
    <w:p>
      <w:r>
        <w:t xml:space="preserve">| 25 | Аул М.Шманулы | Стенд перед коммунальным государственным учреждением "Сарыкамысская основная средняя школа" государственного учреждения "Отдел образования Шалкарского района", улица Кокжиде № 19.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