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лимитов на изъятие объектов животного мира на 2005 год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19.03.2005. № 23288. редакция от 19.03.2005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9 июля 2004 года "Об охране, воспроизводстве и использовании животного мира" 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лимиты на изъятие объектов животного мира на 2005 год.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официального опубликования. Премьер-Министр Республики Казахстан</w:t>
      </w:r>
    </w:p>
    <w:p>
      <w:r>
        <w:t xml:space="preserve">Утверждены постановлением Правительства Республики Казахстан от 19 марта 2005 года N 253</w:t>
      </w:r>
    </w:p>
    <w:p>
      <w:r>
        <w:t xml:space="preserve">Лимиты на изъятие объектов животного мира на 2005 год</w:t>
      </w:r>
    </w:p>
    <w:p>
      <w:r>
        <w:t xml:space="preserve">(особей)</w:t>
      </w:r>
    </w:p>
    <w:p>
      <w:r>
        <w:t xml:space="preserve">| N п/п | Наименование областей | Виды животных (кроме редких и находящихся под угрозой исчезновения видов) |  |  |  |  |  |</w:t>
      </w:r>
    </w:p>
    <w:p>
      <w:r>
        <w:t xml:space="preserve">|---|---|---|---|---|---|---|---|</w:t>
      </w:r>
    </w:p>
    <w:p>
      <w:r>
        <w:t xml:space="preserve">| Благо- род- ный олень | Сибир- ская косуля | Кабан | Сибир- ский горный козел | Кабарга | Бурый медведь |  |  |</w:t>
      </w:r>
    </w:p>
    <w:p>
      <w:r>
        <w:t xml:space="preserve">| 1 | Акмолинская | 78 | 200 | 28 | - | - | - |</w:t>
      </w:r>
    </w:p>
    <w:p>
      <w:r>
        <w:t xml:space="preserve">| 2 | Актюбинская | - | 15 | 30 | - | - | - |</w:t>
      </w:r>
    </w:p>
    <w:p>
      <w:r>
        <w:t xml:space="preserve">| 3 | Алматинская | 108 | 220 | 130 | 405 | - | - |</w:t>
      </w:r>
    </w:p>
    <w:p>
      <w:r>
        <w:t xml:space="preserve">| 4 | Атырауская | - | - | 35 | - | - | - |</w:t>
      </w:r>
    </w:p>
    <w:p>
      <w:r>
        <w:t xml:space="preserve">| 5 | Восточно- Казахстанская | 106 | 254 | 20 | 40 | 12 | 66 |</w:t>
      </w:r>
    </w:p>
    <w:p>
      <w:r>
        <w:t xml:space="preserve">| 6 | Жамбылская | - | 35 | 20 | 30 | - | - |</w:t>
      </w:r>
    </w:p>
    <w:p>
      <w:r>
        <w:t xml:space="preserve">| 7 | Западно- Казахстанская | - | - | - | - | - | - |</w:t>
      </w:r>
    </w:p>
    <w:p>
      <w:r>
        <w:t xml:space="preserve">| 8 | Карагандинская | - | 180 | 75 | - | - | - |</w:t>
      </w:r>
    </w:p>
    <w:p>
      <w:r>
        <w:t xml:space="preserve">| 9 | Костанайская | - | 180 | 25 | - | - | - |</w:t>
      </w:r>
    </w:p>
    <w:p>
      <w:r>
        <w:t xml:space="preserve">| 10 | Кызылординская | - | - | 30 | - | - | - |</w:t>
      </w:r>
    </w:p>
    <w:p>
      <w:r>
        <w:t xml:space="preserve">| 11 | Мангистауская | - | - | 12 | - | - | - |</w:t>
      </w:r>
    </w:p>
    <w:p>
      <w:r>
        <w:t xml:space="preserve">| 12 | Павлодарская | - | 85 | - | - | - | - |</w:t>
      </w:r>
    </w:p>
    <w:p>
      <w:r>
        <w:t xml:space="preserve">| 13 | Северо- Казахстанская | 2 | 300 | 8 | - | - | - |</w:t>
      </w:r>
    </w:p>
    <w:p>
      <w:r>
        <w:t xml:space="preserve">| 14 | Южно- Казахстанская | - | 15 | 35 | 70 | - | - |</w:t>
      </w:r>
    </w:p>
    <w:p>
      <w:r>
        <w:t xml:space="preserve">|  | ИТОГО | 294 | 1484 | 448 | 545 | 12 | 66 |</w:t>
      </w:r>
    </w:p>
    <w:p>
      <w:pPr>
        <w:pStyle w:val="Heading2"/>
      </w:pPr>
      <w:r>
        <w:t xml:space="preserve">Текст</w:t>
      </w:r>
    </w:p>
    <w:p>
      <w:r>
        <w:t xml:space="preserve">(особей)</w:t>
      </w:r>
    </w:p>
    <w:p>
      <w:r>
        <w:t xml:space="preserve">| N п/п | Наименова- ние областей | Виды животных (кроме редких и находящихся        под угрозой исчезновения видов) |  |  |  |  |  |  |</w:t>
      </w:r>
    </w:p>
    <w:p>
      <w:r>
        <w:t xml:space="preserve">|---|---|---|---|---|---|---|---|---|</w:t>
      </w:r>
    </w:p>
    <w:p>
      <w:r>
        <w:t xml:space="preserve">| Сурок | Ондатра | Соболь | Речной бобр | Лисица | Корсак | Заяц |  |  |</w:t>
      </w:r>
    </w:p>
    <w:p>
      <w:r>
        <w:t xml:space="preserve">| 1 | Акмолинская | 20000 | 3000 | - | - | 2000 | 1040 | 25750 |</w:t>
      </w:r>
    </w:p>
    <w:p>
      <w:r>
        <w:t xml:space="preserve">| 2 | Актюбинская | 2500 | - | - | - | 1000 | 300 | 36750 |</w:t>
      </w:r>
    </w:p>
    <w:p>
      <w:r>
        <w:t xml:space="preserve">| 3 | Алматинская | 2900 | 36000 | - | - | 1500 | 230 | 18300 |</w:t>
      </w:r>
    </w:p>
    <w:p>
      <w:r>
        <w:t xml:space="preserve">| 4 | Атырауская | - | 2000 | - | - | 1000 | 1500 | 2470 |</w:t>
      </w:r>
    </w:p>
    <w:p>
      <w:r>
        <w:t xml:space="preserve">| 5 | Восточно- Казахстан- ская | 10000 | 5000 | 563 | 10 | 2000 | 910 | 9750 |</w:t>
      </w:r>
    </w:p>
    <w:p>
      <w:r>
        <w:t xml:space="preserve">| 6 | Жамбылская | 450 | 9200 | - | - | 1100 | 540 | 4100 |</w:t>
      </w:r>
    </w:p>
    <w:p>
      <w:r>
        <w:t xml:space="preserve">| 7 | Западно-Ка- захстанская | - | 5350 | - | 970 | 1500 | 1840 | 12550 |</w:t>
      </w:r>
    </w:p>
    <w:p>
      <w:r>
        <w:t xml:space="preserve">| 8 | Карагандин- ская | 21163 | 5000 | - | - | 2000 | 1470 | 60000 |</w:t>
      </w:r>
    </w:p>
    <w:p>
      <w:r>
        <w:t xml:space="preserve">| 9 | Костанайс- кая | 9000 | 3000 | - | - | 1777 | 960 | 13600 |</w:t>
      </w:r>
    </w:p>
    <w:p>
      <w:r>
        <w:t xml:space="preserve">| 10 | Кызылордин- ская | - | 300 | - | - | 150 | - | 3900 |</w:t>
      </w:r>
    </w:p>
    <w:p>
      <w:r>
        <w:t xml:space="preserve">| 11 | Мангистаус- кая | - | - | - | - | 940 | 560 | 4250 |</w:t>
      </w:r>
    </w:p>
    <w:p>
      <w:r>
        <w:t xml:space="preserve">| 12 | Павлодарс- кая | 5000 | - | - | - | 1620 | 1090 | 6430 |</w:t>
      </w:r>
    </w:p>
    <w:p>
      <w:r>
        <w:t xml:space="preserve">| 13 | Северо-Ка- захстанская | 2000 | 5000 | - | - | 2100 | 790 | 13500 |</w:t>
      </w:r>
    </w:p>
    <w:p>
      <w:r>
        <w:t xml:space="preserve">| 14 | Южно-Казах- станская | - | 1150 | - | - | 670 | 250 | 1750 |</w:t>
      </w:r>
    </w:p>
    <w:p>
      <w:r>
        <w:t xml:space="preserve">|  | ИТОГО | 73013 | 75000 | 563 | 980 | 19357 | 11480 | 213100 |</w:t>
      </w:r>
    </w:p>
    <w:p>
      <w:r>
        <w:t xml:space="preserve">| N п/п | Наименование областей | Виды животных (кроме редких и находящихся под угрозой исчезновения видов) |  |  |  |  |  |  |</w:t>
      </w:r>
    </w:p>
    <w:p>
      <w:r>
        <w:t xml:space="preserve">|---|---|---|---|---|---|---|---|---|</w:t>
      </w:r>
    </w:p>
    <w:p>
      <w:r>
        <w:t xml:space="preserve">| Барсук | Белка | Горно- стай | Степной хорек | Колонок | Солон- гой | Рысь |  |  |</w:t>
      </w:r>
    </w:p>
    <w:p>
      <w:r>
        <w:t xml:space="preserve">| 1 | Акмолинская | 70 | - | - | 500 | - | - | - |</w:t>
      </w:r>
    </w:p>
    <w:p>
      <w:r>
        <w:t xml:space="preserve">| 2 | Актюбинская | 400 | - | - | 100 | - | - | - |</w:t>
      </w:r>
    </w:p>
    <w:p>
      <w:r>
        <w:t xml:space="preserve">| 3 | Алматинская | 400 | - | - | - | - | - | - |</w:t>
      </w:r>
    </w:p>
    <w:p>
      <w:r>
        <w:t xml:space="preserve">| 4 | Атырауская | - | - | - | - | - | - | - |</w:t>
      </w:r>
    </w:p>
    <w:p>
      <w:r>
        <w:t xml:space="preserve">| 5 | Восточно-Ка- захстанская | 245 | 1459 | 428 | 1580 | 224 | 1420 | 60 |</w:t>
      </w:r>
    </w:p>
    <w:p>
      <w:r>
        <w:t xml:space="preserve">| 6 | Жамбылская | 250 | - | - | 20 | - | - | - |</w:t>
      </w:r>
    </w:p>
    <w:p>
      <w:r>
        <w:t xml:space="preserve">| 7 | Западно-Ка- захстанская | 110 | - | 160 | 760 | - | - | - |</w:t>
      </w:r>
    </w:p>
    <w:p>
      <w:r>
        <w:t xml:space="preserve">| 8 | Карагандин- ская | 400 | - | 440 | 1000 | - | - | - |</w:t>
      </w:r>
    </w:p>
    <w:p>
      <w:r>
        <w:t xml:space="preserve">| 9 | Костанайская | - | 45 | - | 1140 | - | - | 1 |</w:t>
      </w:r>
    </w:p>
    <w:p>
      <w:r>
        <w:t xml:space="preserve">| 10 | Кызылордин- ская | 95 | - | - | - | - | - | - |</w:t>
      </w:r>
    </w:p>
    <w:p>
      <w:r>
        <w:t xml:space="preserve">| 11 | Мангистаус- кая | - | - | - | 20 | - | - | - |</w:t>
      </w:r>
    </w:p>
    <w:p>
      <w:r>
        <w:t xml:space="preserve">| 12 | Павлодарская | - | - | - | - | - | - | - |</w:t>
      </w:r>
    </w:p>
    <w:p>
      <w:r>
        <w:t xml:space="preserve">| 13 | Северо-Ка- захстанская | 90 | - | - | 460 | - | - | - |</w:t>
      </w:r>
    </w:p>
    <w:p>
      <w:r>
        <w:t xml:space="preserve">| 14 | Южно-Казах- станская | 250 | - | - | - | - | - | - |</w:t>
      </w:r>
    </w:p>
    <w:p>
      <w:r>
        <w:t xml:space="preserve">|  | ИТОГО | 2310 | 1504 | 1028 | 5580 | 224 | 1420 | 61 |</w:t>
      </w:r>
    </w:p>
    <w:p>
      <w:pPr>
        <w:pStyle w:val="Heading2"/>
      </w:pPr>
      <w:r>
        <w:t xml:space="preserve">Текст</w:t>
      </w:r>
    </w:p>
    <w:p>
      <w:r>
        <w:t xml:space="preserve">(особей)</w:t>
      </w:r>
    </w:p>
    <w:p>
      <w:r>
        <w:t xml:space="preserve">| N п/п | Наименова- ние областей | Виды животных (кроме редких и находящихся под угрозой исчезновения видов) |  |  |  |  |  |  |</w:t>
      </w:r>
    </w:p>
    <w:p>
      <w:r>
        <w:t xml:space="preserve">|---|---|---|---|---|---|---|---|---|</w:t>
      </w:r>
    </w:p>
    <w:p>
      <w:r>
        <w:t xml:space="preserve">| Фазан | Гусь | Утка | Тетерев | Глухарь | Куро- патка | Ряб- чик |  |  |</w:t>
      </w:r>
    </w:p>
    <w:p>
      <w:r>
        <w:t xml:space="preserve">| 1 | Акмолинская | - | 75000 | 120000 | 2790 | 51 | 10000 | - |</w:t>
      </w:r>
    </w:p>
    <w:p>
      <w:r>
        <w:t xml:space="preserve">| 2 | Актюбинская | - | 23800 | 140000 | 230 | - | 15000 | - |</w:t>
      </w:r>
    </w:p>
    <w:p>
      <w:r>
        <w:t xml:space="preserve">| 3 | Алматинская | 46420 | 800 | 78000 | 1940 | - | 12000 | - |</w:t>
      </w:r>
    </w:p>
    <w:p>
      <w:r>
        <w:t xml:space="preserve">| 4 | Атырауская | - | 10000 | 90000 | - | - | 1000 | - |</w:t>
      </w:r>
    </w:p>
    <w:p>
      <w:r>
        <w:t xml:space="preserve">| 5 | Восточно- Казахстан- ская | 240 | 5700 | 100000 | 27210 | 45 | 12000 | 1582 |</w:t>
      </w:r>
    </w:p>
    <w:p>
      <w:r>
        <w:t xml:space="preserve">| 6 | Жамбылская | 10000 | 1800 | 32000 | - | - | 8200 | - |</w:t>
      </w:r>
    </w:p>
    <w:p>
      <w:r>
        <w:t xml:space="preserve">| 7 | Западно-Ка- захстанская | - | 2500 | 23000 | - | - | 10695 | - |</w:t>
      </w:r>
    </w:p>
    <w:p>
      <w:r>
        <w:t xml:space="preserve">| 8 | Карагандин- ская | - | 55000 | 160000 | 15460 | - | 20000 | - |</w:t>
      </w:r>
    </w:p>
    <w:p>
      <w:r>
        <w:t xml:space="preserve">| 9 | Костанайс- кая | - | 55000 | 300000 | 10100 | - | 480 | - |</w:t>
      </w:r>
    </w:p>
    <w:p>
      <w:r>
        <w:t xml:space="preserve">| 10 | Кызылордин- ская | 3000 | 400 | 3300 | - | - | - | - |</w:t>
      </w:r>
    </w:p>
    <w:p>
      <w:r>
        <w:t xml:space="preserve">| 11 | Мангистаус- кая | - | 1500 | 18500 | - | - | - | - |</w:t>
      </w:r>
    </w:p>
    <w:p>
      <w:r>
        <w:t xml:space="preserve">| 12 | Павлодарс- кая | - | 6000 | 54400 | 1050 | - | 11000 | - |</w:t>
      </w:r>
    </w:p>
    <w:p>
      <w:r>
        <w:t xml:space="preserve">| 13 | Северо-Ка- захстанская | - | 25000 | 103000 | 12400 | - | 3000 | - |</w:t>
      </w:r>
    </w:p>
    <w:p>
      <w:r>
        <w:t xml:space="preserve">| 14 | Южно-Казах- станская | 3000 | 3500 | 45000 | - | - | 20000 | - |</w:t>
      </w:r>
    </w:p>
    <w:p>
      <w:r>
        <w:t xml:space="preserve">|  | ИТОГО | 62660 | 266000 | 1267200 | 71180 | 96 | 123375 | 1582 |</w:t>
      </w:r>
    </w:p>
    <w:p>
      <w:r>
        <w:t xml:space="preserve">| N п/п | Наименование областей | Виды животных (кроме редких и находящихся под угрозой исчезновения видов) |  |  |  |  |  |</w:t>
      </w:r>
    </w:p>
    <w:p>
      <w:r>
        <w:t xml:space="preserve">|---|---|---|---|---|---|---|---|</w:t>
      </w:r>
    </w:p>
    <w:p>
      <w:r>
        <w:t xml:space="preserve">| Улар | Кеклик | Перепел | Голубь | Кулик | Лысуха |  |  |</w:t>
      </w:r>
    </w:p>
    <w:p>
      <w:r>
        <w:t xml:space="preserve">| 1 | Акмолинская | - | - | - | - | - | 24900 |</w:t>
      </w:r>
    </w:p>
    <w:p>
      <w:r>
        <w:t xml:space="preserve">| 2 | Актюбинская | - | - | - | - | 40000 | 40000 |</w:t>
      </w:r>
    </w:p>
    <w:p>
      <w:r>
        <w:t xml:space="preserve">| 3 | Алматинская | 588 | 37400 | 16200 | 44000 | 1600 | 16700 |</w:t>
      </w:r>
    </w:p>
    <w:p>
      <w:r>
        <w:t xml:space="preserve">| 4 | Атырауская | - | - | - | - | - | 2000 |</w:t>
      </w:r>
    </w:p>
    <w:p>
      <w:r>
        <w:t xml:space="preserve">| 5 | Восточно- Казахстанская |  | 3100 | 7900 | 15500 | 10500 | 62500 |</w:t>
      </w:r>
    </w:p>
    <w:p>
      <w:r>
        <w:t xml:space="preserve">| 6 | Жамбылская | - | 10650 | 800 | 3000 | - | 22500 |</w:t>
      </w:r>
    </w:p>
    <w:p>
      <w:r>
        <w:t xml:space="preserve">| 7 | Западно- Казахстанская | - | - | - | 1500 | 1200 | 2800 |</w:t>
      </w:r>
    </w:p>
    <w:p>
      <w:r>
        <w:t xml:space="preserve">| 8 | Карагандинская | - | - | 2000 | 2000 | 5600 | 40700 |</w:t>
      </w:r>
    </w:p>
    <w:p>
      <w:r>
        <w:t xml:space="preserve">| 9 | Костанайская | - | - | - | 39800 | 28900 | 90000 |</w:t>
      </w:r>
    </w:p>
    <w:p>
      <w:r>
        <w:t xml:space="preserve">| 10 | Кызылординская | - | - | - | - | - | 2300 |</w:t>
      </w:r>
    </w:p>
    <w:p>
      <w:r>
        <w:t xml:space="preserve">| 11 | Мангистауская | - | 20000 | 5600 | 44300 | 10500 | 12500 |</w:t>
      </w:r>
    </w:p>
    <w:p>
      <w:r>
        <w:t xml:space="preserve">| 12 | Павлодарская | - | - | - | 16600 | - | 4100 |</w:t>
      </w:r>
    </w:p>
    <w:p>
      <w:r>
        <w:t xml:space="preserve">| 13 | Северо- Казахстанская | - | - | - | - | 2000 | 19500 |</w:t>
      </w:r>
    </w:p>
    <w:p>
      <w:r>
        <w:t xml:space="preserve">| 14 | Южно- Казахстанская | - | 10800 | 20000 | 50300 | - | 20000 |</w:t>
      </w:r>
    </w:p>
    <w:p>
      <w:r>
        <w:t xml:space="preserve">|  | ИТОГО | 588 | 81950 | 52500 | 217000 | 100300 | 360500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